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  <w:bookmarkStart w:id="0" w:name="_GoBack"/>
      <w:bookmarkEnd w:id="0"/>
    </w:p>
    <w:p w14:paraId="61EA4CBC" w14:textId="1B8E8233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0057E">
        <w:rPr>
          <w:noProof/>
          <w:sz w:val="22"/>
          <w:szCs w:val="22"/>
          <w:lang w:val="lt-LT"/>
        </w:rPr>
        <w:t>rug</w:t>
      </w:r>
      <w:r w:rsidR="00393B61">
        <w:rPr>
          <w:noProof/>
          <w:sz w:val="22"/>
          <w:szCs w:val="22"/>
          <w:lang w:val="lt-LT"/>
        </w:rPr>
        <w:t>sėjo</w:t>
      </w:r>
      <w:r w:rsidR="00B0057E">
        <w:rPr>
          <w:noProof/>
          <w:sz w:val="22"/>
          <w:szCs w:val="22"/>
          <w:lang w:val="lt-LT"/>
        </w:rPr>
        <w:t xml:space="preserve"> </w:t>
      </w:r>
      <w:r w:rsidR="00393B61">
        <w:rPr>
          <w:noProof/>
          <w:sz w:val="22"/>
          <w:szCs w:val="22"/>
          <w:lang w:val="lt-LT"/>
        </w:rPr>
        <w:t>01</w:t>
      </w:r>
      <w:r w:rsidR="00C308BC">
        <w:rPr>
          <w:noProof/>
          <w:sz w:val="22"/>
          <w:szCs w:val="22"/>
          <w:lang w:val="lt-LT"/>
        </w:rPr>
        <w:t>-</w:t>
      </w:r>
      <w:r w:rsidR="00393B61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047"/>
        <w:gridCol w:w="1418"/>
      </w:tblGrid>
      <w:tr w:rsidR="00373535" w:rsidRPr="00B827BA" w14:paraId="3A1281A1" w14:textId="77777777" w:rsidTr="00D71EAC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047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8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AB6718" w:rsidRPr="00B827BA" w14:paraId="78E40C14" w14:textId="77777777" w:rsidTr="00D71EAC">
        <w:trPr>
          <w:cantSplit/>
          <w:trHeight w:val="197"/>
        </w:trPr>
        <w:tc>
          <w:tcPr>
            <w:tcW w:w="606" w:type="dxa"/>
          </w:tcPr>
          <w:p w14:paraId="04002C96" w14:textId="77777777" w:rsidR="00AB6718" w:rsidRPr="00C122CA" w:rsidRDefault="00AB6718" w:rsidP="00AB671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E35F0A4" w14:textId="77777777" w:rsidR="004713AC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>20C-1207</w:t>
            </w:r>
          </w:p>
          <w:p w14:paraId="15BB3B34" w14:textId="48EE3190" w:rsidR="00AB6718" w:rsidRPr="00895B55" w:rsidRDefault="00AB6718" w:rsidP="00AB671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5D26515F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25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220C9902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50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58569FFE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100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0E44AAF1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200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4ADB0305" w14:textId="7B5EA6F4" w:rsidR="00AB6718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bCs/>
                <w:sz w:val="22"/>
                <w:szCs w:val="22"/>
              </w:rPr>
              <w:t>LT/1/10/2190/001-012</w:t>
            </w:r>
          </w:p>
        </w:tc>
        <w:tc>
          <w:tcPr>
            <w:tcW w:w="2160" w:type="dxa"/>
          </w:tcPr>
          <w:p w14:paraId="4F0FBB72" w14:textId="11F3E8C0" w:rsidR="00AB6718" w:rsidRPr="00895B55" w:rsidRDefault="004713AC" w:rsidP="00AB671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Elvim</w:t>
            </w:r>
            <w:proofErr w:type="spellEnd"/>
            <w:r w:rsidRPr="00895B55">
              <w:rPr>
                <w:sz w:val="22"/>
                <w:szCs w:val="22"/>
              </w:rPr>
              <w:t xml:space="preserve"> Ltd., </w:t>
            </w:r>
            <w:proofErr w:type="spellStart"/>
            <w:r w:rsidRPr="00895B5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</w:tcPr>
          <w:p w14:paraId="52C83B19" w14:textId="77777777" w:rsidR="004713AC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>DK/H/0930/001-004/IA/019G</w:t>
            </w:r>
          </w:p>
          <w:p w14:paraId="2996DC15" w14:textId="216D60AB" w:rsidR="00AB6718" w:rsidRPr="00895B55" w:rsidRDefault="00AB6718" w:rsidP="00AB67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85D90A" w14:textId="3E02C09D" w:rsidR="00AB6718" w:rsidRPr="00895B55" w:rsidRDefault="004713AC" w:rsidP="00AB6718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2016-09-07</w:t>
            </w:r>
          </w:p>
        </w:tc>
      </w:tr>
      <w:tr w:rsidR="0001225C" w:rsidRPr="00B827BA" w14:paraId="5F641141" w14:textId="77777777" w:rsidTr="00D71EAC">
        <w:trPr>
          <w:cantSplit/>
          <w:trHeight w:val="197"/>
        </w:trPr>
        <w:tc>
          <w:tcPr>
            <w:tcW w:w="606" w:type="dxa"/>
          </w:tcPr>
          <w:p w14:paraId="418EB5E6" w14:textId="77777777" w:rsidR="0001225C" w:rsidRPr="00C122CA" w:rsidRDefault="0001225C" w:rsidP="000122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662B97A" w14:textId="77777777" w:rsidR="004713AC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>20C-1246</w:t>
            </w:r>
          </w:p>
          <w:p w14:paraId="1AE511CC" w14:textId="187046D4" w:rsidR="0001225C" w:rsidRPr="00895B55" w:rsidRDefault="0001225C" w:rsidP="0001225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22F07D3C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25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7F01212A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50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69623534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100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779FE9EC" w14:textId="77777777" w:rsidR="004713AC" w:rsidRPr="00895B55" w:rsidRDefault="004713AC" w:rsidP="004713AC">
            <w:pPr>
              <w:jc w:val="both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Topiramate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Portfarma</w:t>
            </w:r>
            <w:proofErr w:type="spellEnd"/>
            <w:r w:rsidRPr="00895B55">
              <w:rPr>
                <w:sz w:val="22"/>
                <w:szCs w:val="22"/>
              </w:rPr>
              <w:t xml:space="preserve"> 200 mg </w:t>
            </w:r>
            <w:proofErr w:type="spellStart"/>
            <w:r w:rsidRPr="00895B55">
              <w:rPr>
                <w:sz w:val="22"/>
                <w:szCs w:val="22"/>
              </w:rPr>
              <w:t>plėvele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dengtos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tabletės</w:t>
            </w:r>
            <w:proofErr w:type="spellEnd"/>
          </w:p>
          <w:p w14:paraId="60E87F65" w14:textId="4CDE015D" w:rsidR="0001225C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bCs/>
                <w:sz w:val="22"/>
                <w:szCs w:val="22"/>
              </w:rPr>
              <w:t>LT/1/10/2190/001-012</w:t>
            </w:r>
          </w:p>
        </w:tc>
        <w:tc>
          <w:tcPr>
            <w:tcW w:w="2160" w:type="dxa"/>
          </w:tcPr>
          <w:p w14:paraId="526C400C" w14:textId="0BE909F7" w:rsidR="0001225C" w:rsidRPr="00895B55" w:rsidRDefault="004713AC" w:rsidP="0001225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Elvim</w:t>
            </w:r>
            <w:proofErr w:type="spellEnd"/>
            <w:r w:rsidRPr="00895B55">
              <w:rPr>
                <w:sz w:val="22"/>
                <w:szCs w:val="22"/>
              </w:rPr>
              <w:t xml:space="preserve"> Ltd., </w:t>
            </w:r>
            <w:proofErr w:type="spellStart"/>
            <w:r w:rsidRPr="00895B5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</w:tcPr>
          <w:p w14:paraId="438C1E8C" w14:textId="77777777" w:rsidR="004713AC" w:rsidRPr="00895B55" w:rsidRDefault="004713AC" w:rsidP="004713A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>DK/H/0930/001-004/IB/020/G</w:t>
            </w:r>
          </w:p>
          <w:p w14:paraId="1DE1FDF4" w14:textId="3DFAA5C6" w:rsidR="0001225C" w:rsidRPr="00895B55" w:rsidRDefault="0001225C" w:rsidP="000122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83B35" w14:textId="717CCB08" w:rsidR="0001225C" w:rsidRPr="00895B55" w:rsidRDefault="004713AC" w:rsidP="0001225C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2016-09-07</w:t>
            </w:r>
          </w:p>
        </w:tc>
      </w:tr>
      <w:tr w:rsidR="009E697B" w:rsidRPr="00B827BA" w14:paraId="16C71F86" w14:textId="77777777" w:rsidTr="00D71EAC">
        <w:trPr>
          <w:cantSplit/>
          <w:trHeight w:val="197"/>
        </w:trPr>
        <w:tc>
          <w:tcPr>
            <w:tcW w:w="606" w:type="dxa"/>
          </w:tcPr>
          <w:p w14:paraId="4EF5F847" w14:textId="77777777" w:rsidR="009E697B" w:rsidRPr="00C122CA" w:rsidRDefault="009E697B" w:rsidP="009E69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D429867" w14:textId="1E215712" w:rsidR="009E697B" w:rsidRPr="00895B55" w:rsidRDefault="00A750BC" w:rsidP="009E697B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20C-985</w:t>
            </w:r>
          </w:p>
        </w:tc>
        <w:tc>
          <w:tcPr>
            <w:tcW w:w="3044" w:type="dxa"/>
          </w:tcPr>
          <w:p w14:paraId="453727F0" w14:textId="77777777" w:rsidR="00A750BC" w:rsidRPr="00895B55" w:rsidRDefault="00A750BC" w:rsidP="00A750B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Mitomycin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1 mg/ml milteliai šlapimo pūslės tirpalui ar injekciniam tirpalui</w:t>
            </w:r>
          </w:p>
          <w:p w14:paraId="0EDD94BE" w14:textId="7003FCD9" w:rsidR="009E697B" w:rsidRPr="00895B55" w:rsidRDefault="00A750BC" w:rsidP="00A750B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LT/1/16/3965/001-012</w:t>
            </w:r>
          </w:p>
        </w:tc>
        <w:tc>
          <w:tcPr>
            <w:tcW w:w="2160" w:type="dxa"/>
          </w:tcPr>
          <w:p w14:paraId="7BC3023E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medac</w:t>
            </w:r>
            <w:proofErr w:type="spellEnd"/>
          </w:p>
          <w:p w14:paraId="033A0794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Gesellschaft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für</w:t>
            </w:r>
            <w:proofErr w:type="spellEnd"/>
          </w:p>
          <w:p w14:paraId="64416067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klinische</w:t>
            </w:r>
            <w:proofErr w:type="spellEnd"/>
          </w:p>
          <w:p w14:paraId="3B1C2CA2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Spezialpräparate</w:t>
            </w:r>
            <w:proofErr w:type="spellEnd"/>
          </w:p>
          <w:p w14:paraId="659FF106" w14:textId="42E90BD5" w:rsidR="009E697B" w:rsidRPr="00895B55" w:rsidRDefault="00A750BC" w:rsidP="00A750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mbH</w:t>
            </w:r>
            <w:proofErr w:type="spellEnd"/>
            <w:r w:rsidRPr="00895B55">
              <w:rPr>
                <w:sz w:val="22"/>
                <w:szCs w:val="22"/>
              </w:rPr>
              <w:t xml:space="preserve">, </w:t>
            </w:r>
            <w:proofErr w:type="spellStart"/>
            <w:r w:rsidRPr="00895B5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51627F22" w14:textId="77777777" w:rsidR="00A750BC" w:rsidRPr="00895B55" w:rsidRDefault="00A750BC" w:rsidP="00A750BC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DE/H/3943/001/IA/002</w:t>
            </w:r>
          </w:p>
          <w:p w14:paraId="43EE4F44" w14:textId="655BD9DF" w:rsidR="009E697B" w:rsidRPr="00895B55" w:rsidRDefault="009E697B" w:rsidP="00A750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63C69C" w14:textId="27DEE6B0" w:rsidR="009E697B" w:rsidRPr="00895B55" w:rsidRDefault="00A750BC" w:rsidP="009E697B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2016-09-09</w:t>
            </w:r>
          </w:p>
        </w:tc>
      </w:tr>
      <w:tr w:rsidR="00A750BC" w:rsidRPr="00B827BA" w14:paraId="1BA46191" w14:textId="77777777" w:rsidTr="00D71EAC">
        <w:trPr>
          <w:cantSplit/>
          <w:trHeight w:val="197"/>
        </w:trPr>
        <w:tc>
          <w:tcPr>
            <w:tcW w:w="606" w:type="dxa"/>
          </w:tcPr>
          <w:p w14:paraId="7FCA8B88" w14:textId="77777777" w:rsidR="00A750BC" w:rsidRPr="00C122CA" w:rsidRDefault="00A750BC" w:rsidP="00A750B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857D17A" w14:textId="783F1A3F" w:rsidR="00A750BC" w:rsidRPr="00895B55" w:rsidRDefault="00A750BC" w:rsidP="00A750B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20C-1099</w:t>
            </w:r>
          </w:p>
        </w:tc>
        <w:tc>
          <w:tcPr>
            <w:tcW w:w="3044" w:type="dxa"/>
          </w:tcPr>
          <w:p w14:paraId="2634E60C" w14:textId="77777777" w:rsidR="00A750BC" w:rsidRPr="00895B55" w:rsidRDefault="00A750BC" w:rsidP="00A750B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Mitomycin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1 mg/ml milteliai šlapimo pūslės tirpalui ar injekciniam tirpalui</w:t>
            </w:r>
          </w:p>
          <w:p w14:paraId="7C0BEC8A" w14:textId="566A3219" w:rsidR="00A750BC" w:rsidRPr="00895B55" w:rsidRDefault="00A750BC" w:rsidP="00A750BC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LT/1/16/3965/001-012</w:t>
            </w:r>
          </w:p>
        </w:tc>
        <w:tc>
          <w:tcPr>
            <w:tcW w:w="2160" w:type="dxa"/>
          </w:tcPr>
          <w:p w14:paraId="4310DDD2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medac</w:t>
            </w:r>
            <w:proofErr w:type="spellEnd"/>
          </w:p>
          <w:p w14:paraId="791A9AFA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Gesellschaft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für</w:t>
            </w:r>
            <w:proofErr w:type="spellEnd"/>
          </w:p>
          <w:p w14:paraId="0CB852EC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klinische</w:t>
            </w:r>
            <w:proofErr w:type="spellEnd"/>
          </w:p>
          <w:p w14:paraId="1651E301" w14:textId="77777777" w:rsidR="00A750BC" w:rsidRPr="00895B55" w:rsidRDefault="00A750BC" w:rsidP="00A750B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Spezialpräparate</w:t>
            </w:r>
            <w:proofErr w:type="spellEnd"/>
          </w:p>
          <w:p w14:paraId="707E6550" w14:textId="5E7E6AD6" w:rsidR="00A750BC" w:rsidRPr="00895B55" w:rsidRDefault="00A750BC" w:rsidP="00A750B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mbH</w:t>
            </w:r>
            <w:proofErr w:type="spellEnd"/>
            <w:r w:rsidRPr="00895B55">
              <w:rPr>
                <w:sz w:val="22"/>
                <w:szCs w:val="22"/>
              </w:rPr>
              <w:t xml:space="preserve">, </w:t>
            </w:r>
            <w:proofErr w:type="spellStart"/>
            <w:r w:rsidRPr="00895B5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425EBC44" w14:textId="77777777" w:rsidR="00A750BC" w:rsidRPr="00895B55" w:rsidRDefault="00A750BC" w:rsidP="00A750BC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DE/H/3943/001/IB/003</w:t>
            </w:r>
          </w:p>
          <w:p w14:paraId="3C019F94" w14:textId="391C7695" w:rsidR="00A750BC" w:rsidRPr="00895B55" w:rsidRDefault="00A750BC" w:rsidP="00A750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53D1CD" w14:textId="47696095" w:rsidR="00A750BC" w:rsidRPr="00895B55" w:rsidRDefault="00A750BC" w:rsidP="00A750BC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2016-09-09</w:t>
            </w:r>
          </w:p>
        </w:tc>
      </w:tr>
      <w:tr w:rsidR="0035238A" w:rsidRPr="00B827BA" w14:paraId="4FA7A667" w14:textId="77777777" w:rsidTr="00D71EAC">
        <w:trPr>
          <w:cantSplit/>
          <w:trHeight w:val="197"/>
        </w:trPr>
        <w:tc>
          <w:tcPr>
            <w:tcW w:w="606" w:type="dxa"/>
          </w:tcPr>
          <w:p w14:paraId="035FE84D" w14:textId="77777777" w:rsidR="0035238A" w:rsidRPr="00C122CA" w:rsidRDefault="0035238A" w:rsidP="0035238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15F77E4" w14:textId="4BB7E652" w:rsidR="0035238A" w:rsidRPr="00895B55" w:rsidRDefault="00D97840" w:rsidP="0035238A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20C-1115</w:t>
            </w:r>
            <w:r w:rsidRPr="00895B5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44" w:type="dxa"/>
          </w:tcPr>
          <w:p w14:paraId="372489E5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Vancomycin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Kabi 500 mg milteliai infuzinio tirpalo koncentratui</w:t>
            </w:r>
          </w:p>
          <w:p w14:paraId="0FCAF44E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LT/1/11/2505/001</w:t>
            </w:r>
          </w:p>
          <w:p w14:paraId="780B0D34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LT/1/11/2505/003</w:t>
            </w:r>
          </w:p>
          <w:p w14:paraId="5B067EEC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3400777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Vancomycin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Kabi 1000 mg milteliai infuzinio tirpalo koncentratui</w:t>
            </w:r>
          </w:p>
          <w:p w14:paraId="6A6B3100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LT/1/11/2505/002</w:t>
            </w:r>
          </w:p>
          <w:p w14:paraId="168715DC" w14:textId="2D43C5DC" w:rsidR="0035238A" w:rsidRPr="00895B55" w:rsidRDefault="00D97840" w:rsidP="00D97840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LT/1/11/2505/004</w:t>
            </w:r>
          </w:p>
        </w:tc>
        <w:tc>
          <w:tcPr>
            <w:tcW w:w="2160" w:type="dxa"/>
          </w:tcPr>
          <w:p w14:paraId="575E5CF5" w14:textId="7F7629BE" w:rsidR="0035238A" w:rsidRPr="00895B55" w:rsidRDefault="00D97840" w:rsidP="003523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Fresenius </w:t>
            </w:r>
            <w:proofErr w:type="spellStart"/>
            <w:r w:rsidRPr="00895B55">
              <w:rPr>
                <w:sz w:val="22"/>
                <w:szCs w:val="22"/>
              </w:rPr>
              <w:t>Kabi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Polska</w:t>
            </w:r>
            <w:proofErr w:type="spellEnd"/>
            <w:r w:rsidRPr="00895B55">
              <w:rPr>
                <w:sz w:val="22"/>
                <w:szCs w:val="22"/>
              </w:rPr>
              <w:t xml:space="preserve"> Sp. z </w:t>
            </w:r>
            <w:proofErr w:type="spellStart"/>
            <w:r w:rsidRPr="00895B55">
              <w:rPr>
                <w:sz w:val="22"/>
                <w:szCs w:val="22"/>
              </w:rPr>
              <w:t>o.o</w:t>
            </w:r>
            <w:proofErr w:type="spellEnd"/>
            <w:r w:rsidRPr="00895B55">
              <w:rPr>
                <w:sz w:val="22"/>
                <w:szCs w:val="22"/>
              </w:rPr>
              <w:t xml:space="preserve">., </w:t>
            </w:r>
            <w:proofErr w:type="spellStart"/>
            <w:r w:rsidRPr="00895B5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</w:tcPr>
          <w:p w14:paraId="5BE97408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UK/H/3638//001-002/IA/010/G</w:t>
            </w:r>
          </w:p>
          <w:p w14:paraId="5A20FA25" w14:textId="16A1FC54" w:rsidR="0035238A" w:rsidRPr="00895B55" w:rsidRDefault="0035238A" w:rsidP="003523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2940CC" w14:textId="2615480D" w:rsidR="0035238A" w:rsidRPr="00895B55" w:rsidRDefault="00D97840" w:rsidP="0035238A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D97840" w:rsidRPr="00B827BA" w14:paraId="51EF4809" w14:textId="77777777" w:rsidTr="00D71EAC">
        <w:trPr>
          <w:cantSplit/>
          <w:trHeight w:val="197"/>
        </w:trPr>
        <w:tc>
          <w:tcPr>
            <w:tcW w:w="606" w:type="dxa"/>
          </w:tcPr>
          <w:p w14:paraId="7303DDB2" w14:textId="77777777" w:rsidR="00D97840" w:rsidRPr="00C122CA" w:rsidRDefault="00D97840" w:rsidP="00D978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28E" w14:textId="5CEBAB41" w:rsidR="00D97840" w:rsidRPr="00895B55" w:rsidRDefault="00D97840" w:rsidP="00D97840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20C-862 </w:t>
            </w:r>
          </w:p>
          <w:p w14:paraId="62DECA9B" w14:textId="588F82F7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F15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Duloxetine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  <w:p w14:paraId="57B57353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LT/1/16/3895/001-004</w:t>
            </w:r>
          </w:p>
          <w:p w14:paraId="67162A2A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LT/1/16/3895/010-013</w:t>
            </w:r>
          </w:p>
          <w:p w14:paraId="585C867E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A06590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Duloxetine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60 mg skrandyje neirios kietosios kapsulės</w:t>
            </w:r>
          </w:p>
          <w:p w14:paraId="546544B1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LT/1/16/3895/005-009</w:t>
            </w:r>
          </w:p>
          <w:p w14:paraId="180F916D" w14:textId="4C090C0C" w:rsidR="00D97840" w:rsidRPr="00895B55" w:rsidRDefault="00D97840" w:rsidP="00D97840">
            <w:pPr>
              <w:rPr>
                <w:rFonts w:eastAsia="Calibri"/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LT/1/16/3895/014-017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122008B8" w:rsidR="00D97840" w:rsidRPr="00895B55" w:rsidRDefault="00D97840" w:rsidP="00D9784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95B55">
              <w:rPr>
                <w:sz w:val="22"/>
                <w:szCs w:val="22"/>
              </w:rPr>
              <w:t xml:space="preserve">Sandoz </w:t>
            </w:r>
            <w:proofErr w:type="spellStart"/>
            <w:r w:rsidRPr="00895B55">
              <w:rPr>
                <w:sz w:val="22"/>
                <w:szCs w:val="22"/>
              </w:rPr>
              <w:t>d.d</w:t>
            </w:r>
            <w:proofErr w:type="spellEnd"/>
            <w:r w:rsidRPr="00895B55">
              <w:rPr>
                <w:sz w:val="22"/>
                <w:szCs w:val="22"/>
              </w:rPr>
              <w:t xml:space="preserve">., </w:t>
            </w:r>
            <w:proofErr w:type="spellStart"/>
            <w:r w:rsidRPr="00895B5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53B7B54E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DE/H/4238/001-002/IB/008</w:t>
            </w:r>
          </w:p>
          <w:p w14:paraId="54AAEEE9" w14:textId="0683569D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9C4426" w14:textId="49B346E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D97840" w:rsidRPr="00B827BA" w14:paraId="65061D81" w14:textId="77777777" w:rsidTr="00D71EAC">
        <w:trPr>
          <w:cantSplit/>
          <w:trHeight w:val="197"/>
        </w:trPr>
        <w:tc>
          <w:tcPr>
            <w:tcW w:w="606" w:type="dxa"/>
          </w:tcPr>
          <w:p w14:paraId="39E3A8D3" w14:textId="77777777" w:rsidR="00D97840" w:rsidRPr="00C122CA" w:rsidRDefault="00D97840" w:rsidP="00D978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302B" w14:textId="68B3C3BA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20C-572 </w:t>
            </w:r>
          </w:p>
          <w:p w14:paraId="6DD077DF" w14:textId="24FBD2DC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0CC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Duloxetine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  <w:p w14:paraId="5AD3020E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LT/1/16/3895/001-004</w:t>
            </w:r>
          </w:p>
          <w:p w14:paraId="6C02CC05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LT/1/16/3895/010-013</w:t>
            </w:r>
          </w:p>
          <w:p w14:paraId="4259BC19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91F4A9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Duloxetine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60 mg skrandyje neirios kietosios kapsulės</w:t>
            </w:r>
          </w:p>
          <w:p w14:paraId="0563A840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LT/1/16/3895/005-009</w:t>
            </w:r>
          </w:p>
          <w:p w14:paraId="7193A251" w14:textId="5B3A6335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LT/1/16/3895/014-017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69FCDECA" w:rsidR="00D97840" w:rsidRPr="00895B55" w:rsidRDefault="00D97840" w:rsidP="00D97840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Sandoz </w:t>
            </w:r>
            <w:proofErr w:type="spellStart"/>
            <w:r w:rsidRPr="00895B55">
              <w:rPr>
                <w:sz w:val="22"/>
                <w:szCs w:val="22"/>
              </w:rPr>
              <w:t>d.d</w:t>
            </w:r>
            <w:proofErr w:type="spellEnd"/>
            <w:r w:rsidRPr="00895B55">
              <w:rPr>
                <w:sz w:val="22"/>
                <w:szCs w:val="22"/>
              </w:rPr>
              <w:t xml:space="preserve">., </w:t>
            </w:r>
            <w:proofErr w:type="spellStart"/>
            <w:r w:rsidRPr="00895B5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3F518734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DE/H/4238/001-002/IB/003/G</w:t>
            </w:r>
          </w:p>
          <w:p w14:paraId="343706B1" w14:textId="799214D8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0871E4" w14:textId="35BC996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D97840" w:rsidRPr="00B827BA" w14:paraId="5594FA01" w14:textId="77777777" w:rsidTr="00D71EAC">
        <w:trPr>
          <w:cantSplit/>
          <w:trHeight w:val="197"/>
        </w:trPr>
        <w:tc>
          <w:tcPr>
            <w:tcW w:w="606" w:type="dxa"/>
          </w:tcPr>
          <w:p w14:paraId="0F101F5D" w14:textId="77777777" w:rsidR="00D97840" w:rsidRPr="00C122CA" w:rsidRDefault="00D97840" w:rsidP="00D978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391" w14:textId="293D2258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20C-642 </w:t>
            </w:r>
          </w:p>
          <w:p w14:paraId="788FDCE4" w14:textId="78CD6F41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967" w14:textId="77777777" w:rsid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</w:p>
          <w:p w14:paraId="0E9D7686" w14:textId="4D3B9928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450 mg plėvele dengtos tabletės</w:t>
            </w:r>
          </w:p>
          <w:p w14:paraId="421A1A2D" w14:textId="49D8A45B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LT/1/14/3661/001-005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1726214F" w:rsidR="00D97840" w:rsidRPr="00895B55" w:rsidRDefault="00D97840" w:rsidP="00D97840">
            <w:p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Aurobindo</w:t>
            </w:r>
            <w:proofErr w:type="spellEnd"/>
            <w:r w:rsidRPr="00895B55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319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PT/H/1182/001/IB/005</w:t>
            </w:r>
          </w:p>
          <w:p w14:paraId="6DD9C96E" w14:textId="53EC51B2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11812A" w14:textId="249E0C2C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D97840" w:rsidRPr="00B827BA" w14:paraId="7361C530" w14:textId="77777777" w:rsidTr="00D71EAC">
        <w:trPr>
          <w:cantSplit/>
          <w:trHeight w:val="197"/>
        </w:trPr>
        <w:tc>
          <w:tcPr>
            <w:tcW w:w="606" w:type="dxa"/>
          </w:tcPr>
          <w:p w14:paraId="6FF18F1D" w14:textId="77777777" w:rsidR="00D97840" w:rsidRPr="00C122CA" w:rsidRDefault="00D97840" w:rsidP="00D978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CE8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20C- 570</w:t>
            </w:r>
          </w:p>
          <w:p w14:paraId="210C32DD" w14:textId="295B5B45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D60" w14:textId="77777777" w:rsid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/HCT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</w:p>
          <w:p w14:paraId="228CE249" w14:textId="07C3A730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10 mg/12,5 mg plėvele dengtos tabletės </w:t>
            </w:r>
          </w:p>
          <w:p w14:paraId="11D1BE73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LT/1/10/1842/001-006</w:t>
            </w:r>
          </w:p>
          <w:p w14:paraId="3683F089" w14:textId="77777777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7F18F77" w14:textId="77777777" w:rsid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/HCT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</w:p>
          <w:p w14:paraId="7EAF786E" w14:textId="0919AD74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 mg/12,5 mg plėvele dengtos tabletės </w:t>
            </w:r>
          </w:p>
          <w:p w14:paraId="6C080E57" w14:textId="2CAC0ACC" w:rsidR="00D97840" w:rsidRPr="00895B55" w:rsidRDefault="00D97840" w:rsidP="00D978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LT/1/10/1842/007-017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13E" w14:textId="77777777" w:rsidR="00D97840" w:rsidRPr="00895B55" w:rsidRDefault="00D97840" w:rsidP="00D9784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Teva</w:t>
            </w:r>
            <w:proofErr w:type="spellEnd"/>
            <w:r w:rsidRPr="00895B55">
              <w:rPr>
                <w:sz w:val="22"/>
                <w:szCs w:val="22"/>
              </w:rPr>
              <w:t xml:space="preserve"> Pharma B.V., </w:t>
            </w:r>
            <w:proofErr w:type="spellStart"/>
            <w:r w:rsidRPr="00895B55">
              <w:rPr>
                <w:sz w:val="22"/>
                <w:szCs w:val="22"/>
              </w:rPr>
              <w:t>Nyderlandai</w:t>
            </w:r>
            <w:proofErr w:type="spellEnd"/>
          </w:p>
          <w:p w14:paraId="0C1B1971" w14:textId="7C89E980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702" w14:textId="77777777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DE/H/1344/001-002/IA/010</w:t>
            </w:r>
          </w:p>
          <w:p w14:paraId="06ABC504" w14:textId="2C0706D6" w:rsidR="00D97840" w:rsidRPr="00895B55" w:rsidRDefault="00D97840" w:rsidP="00D978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B1F071" w14:textId="32C8996F" w:rsidR="00D97840" w:rsidRPr="00895B55" w:rsidRDefault="00D97840" w:rsidP="00D97840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125170B7" w14:textId="77777777" w:rsidTr="00D71EAC">
        <w:trPr>
          <w:cantSplit/>
          <w:trHeight w:val="197"/>
        </w:trPr>
        <w:tc>
          <w:tcPr>
            <w:tcW w:w="606" w:type="dxa"/>
          </w:tcPr>
          <w:p w14:paraId="63E0FFA8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ED4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20C- 1261</w:t>
            </w:r>
          </w:p>
          <w:p w14:paraId="49BCACDE" w14:textId="5EC3300B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A656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REQUIP - MODUTAB 2 mg pailginto atpalaidavimo tabletės </w:t>
            </w:r>
          </w:p>
          <w:p w14:paraId="4A9118B8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LT/1/08/1077/002-004</w:t>
            </w:r>
          </w:p>
          <w:p w14:paraId="3B6E1ED7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A1E956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REQUIP - MODUTAB 4 mg pailginto atpalaidavimo tabletės </w:t>
            </w:r>
          </w:p>
          <w:p w14:paraId="008149CF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LT/1/08/1077/007-008</w:t>
            </w:r>
          </w:p>
          <w:p w14:paraId="7AF93B33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610BCA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REQUIP - MODUTAB 8 mg pailginto atpalaidavimo tabletės</w:t>
            </w:r>
          </w:p>
          <w:p w14:paraId="66409C82" w14:textId="140E17EE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LT/1/08/1077/009-010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7BB8CD3D" w:rsidR="0077712E" w:rsidRPr="00895B55" w:rsidRDefault="0077712E" w:rsidP="0077712E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895B55">
              <w:rPr>
                <w:sz w:val="22"/>
                <w:szCs w:val="22"/>
              </w:rPr>
              <w:t>Lietuva</w:t>
            </w:r>
            <w:proofErr w:type="spellEnd"/>
            <w:r w:rsidRPr="00895B55">
              <w:rPr>
                <w:sz w:val="22"/>
                <w:szCs w:val="22"/>
              </w:rPr>
              <w:t xml:space="preserve">“, </w:t>
            </w:r>
            <w:proofErr w:type="spellStart"/>
            <w:r w:rsidRPr="00895B5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C55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FR/H/0255/006, 008, 009/IA/036</w:t>
            </w:r>
          </w:p>
          <w:p w14:paraId="264C4D11" w14:textId="3ACD9B61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55D84" w14:textId="21645180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3551CA08" w14:textId="77777777" w:rsidTr="00D71EAC">
        <w:trPr>
          <w:cantSplit/>
          <w:trHeight w:val="197"/>
        </w:trPr>
        <w:tc>
          <w:tcPr>
            <w:tcW w:w="606" w:type="dxa"/>
          </w:tcPr>
          <w:p w14:paraId="32BA527D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CF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20C-1401 </w:t>
            </w:r>
          </w:p>
          <w:p w14:paraId="30FB4434" w14:textId="01170B90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E9E" w14:textId="77777777" w:rsid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Foster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</w:p>
          <w:p w14:paraId="7D192164" w14:textId="60F38CED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200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/6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>/</w:t>
            </w:r>
            <w:r w:rsidR="00895B55">
              <w:rPr>
                <w:sz w:val="22"/>
                <w:szCs w:val="22"/>
                <w:lang w:val="lt-LT"/>
              </w:rPr>
              <w:t xml:space="preserve"> </w:t>
            </w:r>
            <w:r w:rsidRPr="00895B55">
              <w:rPr>
                <w:sz w:val="22"/>
                <w:szCs w:val="22"/>
                <w:lang w:val="lt-LT"/>
              </w:rPr>
              <w:t>išpurškime įkvepiamieji milteliai</w:t>
            </w:r>
          </w:p>
          <w:p w14:paraId="32743A9C" w14:textId="4822F8EE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LT/1/14/3491/004-006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00B4A931" w:rsidR="0077712E" w:rsidRPr="00895B55" w:rsidRDefault="0077712E" w:rsidP="0077712E">
            <w:pPr>
              <w:rPr>
                <w:sz w:val="22"/>
                <w:szCs w:val="22"/>
              </w:rPr>
            </w:pPr>
            <w:proofErr w:type="spellStart"/>
            <w:r w:rsidRPr="00895B55">
              <w:rPr>
                <w:sz w:val="22"/>
                <w:szCs w:val="22"/>
              </w:rPr>
              <w:t>Chiesi</w:t>
            </w:r>
            <w:proofErr w:type="spellEnd"/>
            <w:r w:rsidRPr="00895B55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895B55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269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DE/H/0873/004/IA/049/G</w:t>
            </w:r>
          </w:p>
          <w:p w14:paraId="08A2FEA8" w14:textId="7CCEB78B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101DBD" w14:textId="209754AC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0129514F" w14:textId="77777777" w:rsidTr="00D71EAC">
        <w:trPr>
          <w:cantSplit/>
          <w:trHeight w:val="197"/>
        </w:trPr>
        <w:tc>
          <w:tcPr>
            <w:tcW w:w="606" w:type="dxa"/>
          </w:tcPr>
          <w:p w14:paraId="2A76AE30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4AB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20C-1043</w:t>
            </w:r>
          </w:p>
          <w:p w14:paraId="26052DB9" w14:textId="0A3873F9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557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0A3685E8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LT/1/14/3633/001-010</w:t>
            </w:r>
          </w:p>
          <w:p w14:paraId="68BBCCF3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B284E9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2FB7D438" w14:textId="66A19112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LT/1/14/3633/011-020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5F4742BE" w:rsidR="0077712E" w:rsidRPr="00895B55" w:rsidRDefault="0077712E" w:rsidP="0077712E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95B55">
              <w:rPr>
                <w:sz w:val="22"/>
                <w:szCs w:val="22"/>
              </w:rPr>
              <w:t>Jungtinė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852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DK/H/2339/001-002/IB/001</w:t>
            </w:r>
          </w:p>
          <w:p w14:paraId="73FE3510" w14:textId="07804995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6975A" w14:textId="3A692946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2CADBCE1" w14:textId="77777777" w:rsidTr="00D71EAC">
        <w:trPr>
          <w:cantSplit/>
          <w:trHeight w:val="197"/>
        </w:trPr>
        <w:tc>
          <w:tcPr>
            <w:tcW w:w="606" w:type="dxa"/>
          </w:tcPr>
          <w:p w14:paraId="63AB6020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BE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 xml:space="preserve">20C-1512 </w:t>
            </w:r>
          </w:p>
          <w:p w14:paraId="7BF47888" w14:textId="32C5D56D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5704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5B4BFB1C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LT/1/12/3063/001-012</w:t>
            </w:r>
          </w:p>
          <w:p w14:paraId="0CED4607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5A440C1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0954E729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LT/1/12/3063/013-024</w:t>
            </w:r>
          </w:p>
          <w:p w14:paraId="1934C878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8FB5C64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7E143606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LT/1/12/3063/025-036</w:t>
            </w:r>
          </w:p>
          <w:p w14:paraId="6869923E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51C3D59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80 mg plėvele dengtos tabletės</w:t>
            </w:r>
          </w:p>
          <w:p w14:paraId="3E7A525B" w14:textId="176A5D98" w:rsidR="0077712E" w:rsidRPr="00895B55" w:rsidRDefault="0077712E" w:rsidP="0077712E">
            <w:pPr>
              <w:spacing w:line="20" w:lineRule="atLeast"/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LT/1/12/3063/037-048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66955706" w:rsidR="0077712E" w:rsidRPr="00895B55" w:rsidRDefault="0077712E" w:rsidP="0077712E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Ranbaxy UK Ltd., </w:t>
            </w:r>
            <w:proofErr w:type="spellStart"/>
            <w:r w:rsidRPr="00895B55">
              <w:rPr>
                <w:sz w:val="22"/>
                <w:szCs w:val="22"/>
              </w:rPr>
              <w:t>Jungtinė</w:t>
            </w:r>
            <w:proofErr w:type="spellEnd"/>
            <w:r w:rsidRPr="00895B55">
              <w:rPr>
                <w:sz w:val="22"/>
                <w:szCs w:val="22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10C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UK/H/6047/001-004/IA/015/G</w:t>
            </w:r>
          </w:p>
          <w:p w14:paraId="6BD94216" w14:textId="5F938BDB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946CC" w14:textId="6F613EAA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4B3300AD" w14:textId="77777777" w:rsidTr="00D71EAC">
        <w:trPr>
          <w:cantSplit/>
          <w:trHeight w:val="197"/>
        </w:trPr>
        <w:tc>
          <w:tcPr>
            <w:tcW w:w="606" w:type="dxa"/>
          </w:tcPr>
          <w:p w14:paraId="2033C321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EE0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20C-1346</w:t>
            </w:r>
          </w:p>
          <w:p w14:paraId="7CD19616" w14:textId="67CBC7CC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C88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Leverette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0,15 mg / 0,03 mg plėvele dengtos tabletės</w:t>
            </w:r>
          </w:p>
          <w:p w14:paraId="0F77C6AD" w14:textId="361B1DE4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r w:rsidRPr="00895B55">
              <w:rPr>
                <w:sz w:val="22"/>
                <w:szCs w:val="22"/>
                <w:lang w:val="lt-LT"/>
              </w:rPr>
              <w:t>LT/1/13/3423/001-004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495687AC" w:rsidR="0077712E" w:rsidRPr="00895B55" w:rsidRDefault="0077712E" w:rsidP="0077712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95B55">
              <w:rPr>
                <w:sz w:val="22"/>
                <w:szCs w:val="22"/>
              </w:rPr>
              <w:t xml:space="preserve">UAB </w:t>
            </w:r>
            <w:proofErr w:type="spellStart"/>
            <w:r w:rsidRPr="00895B55">
              <w:rPr>
                <w:sz w:val="22"/>
                <w:szCs w:val="22"/>
              </w:rPr>
              <w:t>Exeltis</w:t>
            </w:r>
            <w:proofErr w:type="spellEnd"/>
            <w:r w:rsidRPr="00895B55">
              <w:rPr>
                <w:sz w:val="22"/>
                <w:szCs w:val="22"/>
              </w:rPr>
              <w:t xml:space="preserve"> Baltics, </w:t>
            </w:r>
            <w:proofErr w:type="spellStart"/>
            <w:r w:rsidRPr="00895B5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</w:tcPr>
          <w:p w14:paraId="539A76C8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NL/H/2651/001/IA/008/G</w:t>
            </w:r>
          </w:p>
          <w:p w14:paraId="0189C746" w14:textId="233A49C4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E850D" w14:textId="0E259E74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15F72044" w14:textId="77777777" w:rsidTr="00D71EAC">
        <w:trPr>
          <w:cantSplit/>
          <w:trHeight w:val="197"/>
        </w:trPr>
        <w:tc>
          <w:tcPr>
            <w:tcW w:w="606" w:type="dxa"/>
          </w:tcPr>
          <w:p w14:paraId="7C2D71CE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DDC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20C-1426</w:t>
            </w:r>
          </w:p>
          <w:p w14:paraId="7673E2BF" w14:textId="525BB744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E4A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Gembin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40 mg/ml koncentratas infuziniam tirpalui</w:t>
            </w:r>
          </w:p>
          <w:p w14:paraId="56CEA8F4" w14:textId="22CAB406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LT/1/10/2236/001-003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5568FF87" w:rsidR="0077712E" w:rsidRPr="00895B55" w:rsidRDefault="0077712E" w:rsidP="0077712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95B55">
              <w:rPr>
                <w:sz w:val="22"/>
                <w:szCs w:val="22"/>
              </w:rPr>
              <w:t>ehf</w:t>
            </w:r>
            <w:proofErr w:type="spellEnd"/>
            <w:r w:rsidRPr="00895B55">
              <w:rPr>
                <w:sz w:val="22"/>
                <w:szCs w:val="22"/>
              </w:rPr>
              <w:t xml:space="preserve">, </w:t>
            </w:r>
            <w:proofErr w:type="spellStart"/>
            <w:r w:rsidRPr="00895B5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E6E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NL/H/1644/001/IB/015</w:t>
            </w:r>
          </w:p>
          <w:p w14:paraId="66C4CB93" w14:textId="0A634D51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2B06E" w14:textId="543C90BF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77712E" w:rsidRPr="00B827BA" w14:paraId="1D10937E" w14:textId="77777777" w:rsidTr="00D71EAC">
        <w:trPr>
          <w:cantSplit/>
          <w:trHeight w:val="197"/>
        </w:trPr>
        <w:tc>
          <w:tcPr>
            <w:tcW w:w="606" w:type="dxa"/>
          </w:tcPr>
          <w:p w14:paraId="7EADB9D5" w14:textId="77777777" w:rsidR="0077712E" w:rsidRPr="00C122CA" w:rsidRDefault="0077712E" w:rsidP="007771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479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20C-1336</w:t>
            </w:r>
          </w:p>
          <w:p w14:paraId="69BF25C0" w14:textId="23927C1A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515" w14:textId="77777777" w:rsidR="0077712E" w:rsidRPr="00895B55" w:rsidRDefault="0077712E" w:rsidP="0077712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5B55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5B5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95B55">
              <w:rPr>
                <w:sz w:val="22"/>
                <w:szCs w:val="22"/>
                <w:lang w:val="lt-LT"/>
              </w:rPr>
              <w:t xml:space="preserve"> 4 mg pailginto atpalaidavimo tabletės</w:t>
            </w:r>
          </w:p>
          <w:p w14:paraId="65181CE0" w14:textId="2C02B233" w:rsidR="0077712E" w:rsidRPr="00895B55" w:rsidRDefault="0077712E" w:rsidP="0077712E">
            <w:pPr>
              <w:spacing w:line="20" w:lineRule="atLeast"/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  <w:lang w:val="lt-LT"/>
              </w:rPr>
              <w:t>LT/1/09/1552/001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7E7B1182" w:rsidR="0077712E" w:rsidRPr="00895B55" w:rsidRDefault="0077712E" w:rsidP="0077712E">
            <w:pPr>
              <w:rPr>
                <w:sz w:val="22"/>
                <w:szCs w:val="22"/>
              </w:rPr>
            </w:pPr>
            <w:r w:rsidRPr="00895B5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95B55">
              <w:rPr>
                <w:sz w:val="22"/>
                <w:szCs w:val="22"/>
              </w:rPr>
              <w:t>ehf</w:t>
            </w:r>
            <w:proofErr w:type="spellEnd"/>
            <w:r w:rsidRPr="00895B55">
              <w:rPr>
                <w:sz w:val="22"/>
                <w:szCs w:val="22"/>
              </w:rPr>
              <w:t xml:space="preserve">, </w:t>
            </w:r>
            <w:proofErr w:type="spellStart"/>
            <w:r w:rsidRPr="00895B5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BB1" w14:textId="77777777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DK/H/0608/001/IB/046/G</w:t>
            </w:r>
          </w:p>
          <w:p w14:paraId="72BDE480" w14:textId="1E99D24D" w:rsidR="0077712E" w:rsidRPr="00895B55" w:rsidRDefault="0077712E" w:rsidP="007771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3E7CD" w14:textId="3289C99A" w:rsidR="0077712E" w:rsidRPr="00895B55" w:rsidRDefault="0077712E" w:rsidP="0077712E">
            <w:pPr>
              <w:rPr>
                <w:sz w:val="22"/>
                <w:szCs w:val="22"/>
                <w:lang w:val="lt-LT"/>
              </w:rPr>
            </w:pPr>
            <w:r w:rsidRPr="00895B55"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F52C6A" w:rsidRPr="00B827BA" w14:paraId="2B415187" w14:textId="77777777" w:rsidTr="00D71EAC">
        <w:trPr>
          <w:cantSplit/>
          <w:trHeight w:val="197"/>
        </w:trPr>
        <w:tc>
          <w:tcPr>
            <w:tcW w:w="606" w:type="dxa"/>
          </w:tcPr>
          <w:p w14:paraId="366F82DA" w14:textId="77777777" w:rsidR="00F52C6A" w:rsidRPr="00C122CA" w:rsidRDefault="00F52C6A" w:rsidP="00F52C6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7E3" w14:textId="4D125D8B" w:rsidR="00F52C6A" w:rsidRPr="00895B55" w:rsidRDefault="00F52C6A" w:rsidP="00F52C6A">
            <w:pPr>
              <w:rPr>
                <w:sz w:val="22"/>
                <w:szCs w:val="22"/>
                <w:lang w:val="lt-LT"/>
              </w:rPr>
            </w:pPr>
            <w:r w:rsidRPr="004445A6">
              <w:rPr>
                <w:sz w:val="22"/>
                <w:szCs w:val="22"/>
              </w:rPr>
              <w:t>20C-2</w:t>
            </w:r>
            <w:r>
              <w:rPr>
                <w:sz w:val="22"/>
                <w:szCs w:val="22"/>
              </w:rPr>
              <w:t>754</w:t>
            </w:r>
            <w:r w:rsidRPr="004445A6">
              <w:rPr>
                <w:sz w:val="22"/>
                <w:szCs w:val="22"/>
              </w:rPr>
              <w:t xml:space="preserve"> </w:t>
            </w:r>
          </w:p>
          <w:p w14:paraId="6EFBAD6C" w14:textId="52C87361" w:rsidR="00F52C6A" w:rsidRPr="00895B55" w:rsidRDefault="00F52C6A" w:rsidP="00F52C6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EE0" w14:textId="77777777" w:rsidR="00F52C6A" w:rsidRPr="00F52C6A" w:rsidRDefault="00F52C6A" w:rsidP="00F52C6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52C6A">
              <w:rPr>
                <w:sz w:val="22"/>
                <w:szCs w:val="22"/>
                <w:lang w:val="lt-LT"/>
              </w:rPr>
              <w:t>HEXVIX 85 mg milteliai ir tirpiklis šlapimo pūslės tirpalui</w:t>
            </w:r>
          </w:p>
          <w:p w14:paraId="79D1F059" w14:textId="77777777" w:rsidR="00F52C6A" w:rsidRDefault="00F52C6A" w:rsidP="00F52C6A">
            <w:pPr>
              <w:spacing w:line="20" w:lineRule="atLeast"/>
              <w:rPr>
                <w:sz w:val="22"/>
                <w:szCs w:val="22"/>
              </w:rPr>
            </w:pPr>
            <w:r w:rsidRPr="00526490">
              <w:rPr>
                <w:sz w:val="22"/>
                <w:szCs w:val="22"/>
              </w:rPr>
              <w:t>LT/1/06/0484/001-</w:t>
            </w:r>
            <w:r>
              <w:rPr>
                <w:sz w:val="22"/>
                <w:szCs w:val="22"/>
              </w:rPr>
              <w:t>002</w:t>
            </w:r>
          </w:p>
          <w:p w14:paraId="05FE7288" w14:textId="77777777" w:rsidR="00F52C6A" w:rsidRDefault="00F52C6A" w:rsidP="00F52C6A">
            <w:pPr>
              <w:spacing w:line="20" w:lineRule="atLeast"/>
              <w:rPr>
                <w:sz w:val="22"/>
                <w:szCs w:val="22"/>
              </w:rPr>
            </w:pPr>
          </w:p>
          <w:p w14:paraId="48390C55" w14:textId="76AF9CF7" w:rsidR="00F52C6A" w:rsidRPr="00895B55" w:rsidRDefault="00F52C6A" w:rsidP="00F52C6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0D7C89FA" w:rsidR="00F52C6A" w:rsidRPr="00895B55" w:rsidRDefault="00F52C6A" w:rsidP="00F52C6A">
            <w:pPr>
              <w:rPr>
                <w:sz w:val="22"/>
                <w:szCs w:val="22"/>
              </w:rPr>
            </w:pPr>
            <w:r w:rsidRPr="004445A6">
              <w:rPr>
                <w:sz w:val="22"/>
                <w:szCs w:val="22"/>
              </w:rPr>
              <w:t>IPSEN PHARMA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7967" w14:textId="77777777" w:rsidR="00F52C6A" w:rsidRPr="006573B3" w:rsidRDefault="00F52C6A" w:rsidP="00F52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73B3">
              <w:rPr>
                <w:sz w:val="22"/>
                <w:szCs w:val="22"/>
              </w:rPr>
              <w:t>E/H/0</w:t>
            </w:r>
            <w:r>
              <w:rPr>
                <w:sz w:val="22"/>
                <w:szCs w:val="22"/>
              </w:rPr>
              <w:t>478</w:t>
            </w:r>
            <w:r w:rsidRPr="006573B3">
              <w:rPr>
                <w:sz w:val="22"/>
                <w:szCs w:val="22"/>
              </w:rPr>
              <w:t>/001/II/041/G</w:t>
            </w:r>
          </w:p>
          <w:p w14:paraId="07B73F00" w14:textId="6F45CC7D" w:rsidR="00F52C6A" w:rsidRPr="00895B55" w:rsidRDefault="00F52C6A" w:rsidP="00F52C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F89A3A" w14:textId="44CAF44D" w:rsidR="00F52C6A" w:rsidRPr="00895B55" w:rsidRDefault="00F52C6A" w:rsidP="00F52C6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2016-09-12</w:t>
            </w:r>
          </w:p>
        </w:tc>
      </w:tr>
      <w:tr w:rsidR="00F52C6A" w:rsidRPr="00B827BA" w14:paraId="102DB63C" w14:textId="77777777" w:rsidTr="00D71EAC">
        <w:trPr>
          <w:cantSplit/>
          <w:trHeight w:val="197"/>
        </w:trPr>
        <w:tc>
          <w:tcPr>
            <w:tcW w:w="606" w:type="dxa"/>
          </w:tcPr>
          <w:p w14:paraId="1FF71188" w14:textId="77777777" w:rsidR="00F52C6A" w:rsidRPr="00C122CA" w:rsidRDefault="00F52C6A" w:rsidP="00F52C6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2A1" w14:textId="758EB8C4" w:rsidR="00F52C6A" w:rsidRPr="00895B55" w:rsidRDefault="00F52C6A" w:rsidP="00F52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20C-907 </w:t>
            </w:r>
          </w:p>
          <w:p w14:paraId="64685031" w14:textId="549B6F8B" w:rsidR="00F52C6A" w:rsidRPr="00895B55" w:rsidRDefault="00F52C6A" w:rsidP="00F52C6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419" w14:textId="77777777" w:rsidR="00F52C6A" w:rsidRDefault="00F52C6A" w:rsidP="00F52C6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 mg/10 mg/g </w:t>
            </w:r>
            <w:proofErr w:type="spellStart"/>
            <w:r>
              <w:rPr>
                <w:sz w:val="22"/>
                <w:szCs w:val="22"/>
              </w:rPr>
              <w:t>gelis</w:t>
            </w:r>
            <w:proofErr w:type="spellEnd"/>
          </w:p>
          <w:p w14:paraId="0C4435B1" w14:textId="77777777" w:rsidR="00F52C6A" w:rsidRDefault="00F52C6A" w:rsidP="00F52C6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LT/1/14/3646/001</w:t>
            </w:r>
          </w:p>
          <w:p w14:paraId="10D95413" w14:textId="16682324" w:rsidR="00F52C6A" w:rsidRPr="00895B55" w:rsidRDefault="00F52C6A" w:rsidP="00F52C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2FCC7C47" w:rsidR="00F52C6A" w:rsidRPr="00895B55" w:rsidRDefault="00F52C6A" w:rsidP="00F52C6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>
              <w:rPr>
                <w:sz w:val="22"/>
                <w:szCs w:val="22"/>
              </w:rPr>
              <w:t xml:space="preserve">Dr. August Wolff GmbH &amp; Co. KG </w:t>
            </w:r>
            <w:proofErr w:type="spellStart"/>
            <w:r>
              <w:rPr>
                <w:sz w:val="22"/>
                <w:szCs w:val="22"/>
              </w:rPr>
              <w:t>Arzneimittel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CF4" w14:textId="77777777" w:rsidR="00F52C6A" w:rsidRDefault="00F52C6A" w:rsidP="00F52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DE/H/3491/002/II/005/G</w:t>
            </w:r>
          </w:p>
          <w:p w14:paraId="1AE4EBBF" w14:textId="63C2D750" w:rsidR="00F52C6A" w:rsidRPr="00895B55" w:rsidRDefault="00F52C6A" w:rsidP="00F52C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4B5C2" w14:textId="390AF874" w:rsidR="00F52C6A" w:rsidRPr="00895B55" w:rsidRDefault="00F52C6A" w:rsidP="00F52C6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2016-09-12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7D4AC" w14:textId="77777777" w:rsidR="004A01F6" w:rsidRDefault="004A01F6" w:rsidP="00693F5F">
      <w:r>
        <w:separator/>
      </w:r>
    </w:p>
  </w:endnote>
  <w:endnote w:type="continuationSeparator" w:id="0">
    <w:p w14:paraId="792BBFED" w14:textId="77777777" w:rsidR="004A01F6" w:rsidRDefault="004A01F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A377F2" w:rsidRDefault="00A377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38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085996" w14:textId="77777777" w:rsidR="00A377F2" w:rsidRDefault="00A377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FB8B" w14:textId="77777777" w:rsidR="004A01F6" w:rsidRDefault="004A01F6" w:rsidP="00693F5F">
      <w:r>
        <w:separator/>
      </w:r>
    </w:p>
  </w:footnote>
  <w:footnote w:type="continuationSeparator" w:id="0">
    <w:p w14:paraId="09A8045E" w14:textId="77777777" w:rsidR="004A01F6" w:rsidRDefault="004A01F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2AE3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D7C18-AEB8-4A7E-83FE-85F21CF4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9</cp:revision>
  <cp:lastPrinted>2016-09-16T06:25:00Z</cp:lastPrinted>
  <dcterms:created xsi:type="dcterms:W3CDTF">2016-09-14T07:27:00Z</dcterms:created>
  <dcterms:modified xsi:type="dcterms:W3CDTF">2016-09-16T09:50:00Z</dcterms:modified>
</cp:coreProperties>
</file>